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BF" w:rsidRDefault="00DF2A84" w:rsidP="00E43C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D310E">
        <w:rPr>
          <w:rFonts w:ascii="Times New Roman" w:hAnsi="Times New Roman" w:cs="Times New Roman"/>
          <w:b/>
          <w:sz w:val="28"/>
          <w:szCs w:val="28"/>
        </w:rPr>
        <w:t>2 класс</w:t>
      </w:r>
      <w:r w:rsidR="004821F2" w:rsidRPr="004D310E">
        <w:rPr>
          <w:rFonts w:ascii="Times New Roman" w:hAnsi="Times New Roman" w:cs="Times New Roman"/>
          <w:b/>
          <w:sz w:val="28"/>
          <w:szCs w:val="28"/>
        </w:rPr>
        <w:t xml:space="preserve"> Н. А. </w:t>
      </w:r>
      <w:proofErr w:type="spellStart"/>
      <w:r w:rsidR="004821F2" w:rsidRPr="004D310E">
        <w:rPr>
          <w:rFonts w:ascii="Times New Roman" w:hAnsi="Times New Roman" w:cs="Times New Roman"/>
          <w:b/>
          <w:sz w:val="28"/>
          <w:szCs w:val="28"/>
        </w:rPr>
        <w:t>Чеснокова</w:t>
      </w:r>
      <w:proofErr w:type="spellEnd"/>
    </w:p>
    <w:p w:rsidR="004937BF" w:rsidRDefault="004937BF" w:rsidP="00E43CC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2A84" w:rsidRPr="004D310E" w:rsidRDefault="00DF2A84" w:rsidP="00E43C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D310E">
        <w:rPr>
          <w:rFonts w:ascii="Times New Roman" w:hAnsi="Times New Roman" w:cs="Times New Roman"/>
          <w:b/>
          <w:sz w:val="28"/>
          <w:szCs w:val="28"/>
        </w:rPr>
        <w:t>08.04.20 г</w:t>
      </w:r>
    </w:p>
    <w:p w:rsidR="00DF2A84" w:rsidRPr="004D310E" w:rsidRDefault="00DF2A84" w:rsidP="00E43CC5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E43CC5" w:rsidRPr="004D310E" w:rsidRDefault="00DF2A84" w:rsidP="00E43CC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Тема: </w:t>
      </w:r>
      <w:r w:rsidRPr="004D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исконные и заимствованные.</w:t>
      </w:r>
    </w:p>
    <w:p w:rsidR="00E43CC5" w:rsidRPr="004D310E" w:rsidRDefault="00E43CC5" w:rsidP="00E43CC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0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F2A84" w:rsidRPr="004D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71</w:t>
      </w:r>
      <w:r w:rsidRPr="004D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рубрика «Давай подумаем»</w:t>
      </w:r>
      <w:r w:rsidRPr="004D31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Работа над правилом.</w:t>
      </w:r>
    </w:p>
    <w:p w:rsidR="00E43CC5" w:rsidRPr="004D310E" w:rsidRDefault="00E43CC5" w:rsidP="00E43CC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Упр.1.(запись в тетрадь)</w:t>
      </w:r>
      <w:proofErr w:type="gramStart"/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,у</w:t>
      </w:r>
      <w:proofErr w:type="gramEnd"/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пр. 2.(устно), упр.4.(запись в тетрадь).</w:t>
      </w:r>
    </w:p>
    <w:p w:rsidR="00DF2A84" w:rsidRPr="004D310E" w:rsidRDefault="00DF2A84" w:rsidP="00E43CC5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Математика</w:t>
      </w:r>
    </w:p>
    <w:p w:rsidR="004821F2" w:rsidRPr="004D310E" w:rsidRDefault="004821F2" w:rsidP="00E43CC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«Название чисел в записях действий»</w:t>
      </w:r>
    </w:p>
    <w:p w:rsidR="00D47964" w:rsidRPr="004D310E" w:rsidRDefault="004821F2" w:rsidP="00D4796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D310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D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87 рубрика «Обсудим вместе»</w:t>
      </w:r>
      <w:r w:rsidRPr="004D31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Работа с таблицей, ст. 87 № 2, 3 </w:t>
      </w:r>
      <w:r w:rsidR="00D47964"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.(устно) № 4, 5, 10,15.(запись в тетрадь).</w:t>
      </w:r>
    </w:p>
    <w:p w:rsidR="00DF2A84" w:rsidRPr="004D310E" w:rsidRDefault="004D310E" w:rsidP="00E43CC5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Литературное ч</w:t>
      </w:r>
      <w:r w:rsidR="00DF2A84"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тение</w:t>
      </w:r>
    </w:p>
    <w:p w:rsidR="004D310E" w:rsidRPr="004D310E" w:rsidRDefault="004D310E" w:rsidP="00E43CC5">
      <w:pPr>
        <w:pStyle w:val="a4"/>
        <w:rPr>
          <w:rFonts w:ascii="Times New Roman" w:hAnsi="Times New Roman" w:cs="Times New Roman"/>
          <w:sz w:val="28"/>
          <w:szCs w:val="28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Внеклассное чтение сказок о труде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Рисунок по прочитанной сказке.</w:t>
      </w:r>
    </w:p>
    <w:p w:rsidR="00DF2A84" w:rsidRPr="004D310E" w:rsidRDefault="00DF2A84" w:rsidP="00E43CC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2A84" w:rsidRPr="004D310E" w:rsidRDefault="00DF2A84" w:rsidP="00E43C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2A84" w:rsidRPr="004D310E" w:rsidRDefault="00DF2A84" w:rsidP="00E43C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D310E">
        <w:rPr>
          <w:rFonts w:ascii="Times New Roman" w:hAnsi="Times New Roman" w:cs="Times New Roman"/>
          <w:b/>
          <w:sz w:val="28"/>
          <w:szCs w:val="28"/>
        </w:rPr>
        <w:t>09.04.20 г</w:t>
      </w:r>
    </w:p>
    <w:p w:rsidR="00DF2A84" w:rsidRPr="004D310E" w:rsidRDefault="00DF2A84" w:rsidP="00E43CC5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E43CC5" w:rsidRPr="004D310E" w:rsidRDefault="00E43CC5" w:rsidP="00E43CC5">
      <w:pPr>
        <w:pStyle w:val="a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Тема: «Абзац»</w:t>
      </w:r>
      <w:r w:rsidRPr="004D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«Учимся выделять абзацы»</w:t>
      </w:r>
    </w:p>
    <w:p w:rsidR="00E43CC5" w:rsidRPr="004D310E" w:rsidRDefault="00E43CC5" w:rsidP="00E43CC5">
      <w:pPr>
        <w:pStyle w:val="a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 77 упр. 1 (устно), </w:t>
      </w:r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работа над правилом, ст. 77 упр.1 (запись в тетрадь).</w:t>
      </w:r>
    </w:p>
    <w:p w:rsidR="00DF2A84" w:rsidRPr="004D310E" w:rsidRDefault="00DF2A84" w:rsidP="00E43CC5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Математика</w:t>
      </w:r>
    </w:p>
    <w:p w:rsidR="004821F2" w:rsidRPr="004D310E" w:rsidRDefault="004821F2" w:rsidP="004821F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«Название чисел в записях действий»</w:t>
      </w:r>
    </w:p>
    <w:p w:rsidR="00D47964" w:rsidRPr="004D310E" w:rsidRDefault="00D47964" w:rsidP="00D4796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D310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D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87</w:t>
      </w:r>
      <w:r w:rsidRPr="004D31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Повторение таблицы, ст. 88 № 6, 12, 20 (запись в тетрадь)</w:t>
      </w:r>
      <w:proofErr w:type="gramStart"/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proofErr w:type="gramEnd"/>
      <w:r w:rsid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т. 42 № 1, 2, 3 (</w:t>
      </w:r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</w:t>
      </w:r>
      <w:proofErr w:type="spellStart"/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тет</w:t>
      </w:r>
      <w:proofErr w:type="spellEnd"/>
      <w:r w:rsid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4D310E" w:rsidRPr="004D310E" w:rsidRDefault="004D310E" w:rsidP="004D310E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Литературное чтение</w:t>
      </w:r>
    </w:p>
    <w:p w:rsidR="004D310E" w:rsidRPr="004D310E" w:rsidRDefault="004D310E" w:rsidP="00E43CC5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Внеклассное чтение</w:t>
      </w: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D310E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4D310E">
        <w:rPr>
          <w:rFonts w:ascii="Times New Roman" w:eastAsia="Calibri" w:hAnsi="Times New Roman" w:cs="Times New Roman"/>
          <w:sz w:val="28"/>
          <w:szCs w:val="28"/>
        </w:rPr>
        <w:t>Погореловский</w:t>
      </w:r>
      <w:proofErr w:type="spellEnd"/>
      <w:r w:rsidRPr="004D310E">
        <w:rPr>
          <w:rFonts w:ascii="Times New Roman" w:eastAsia="Calibri" w:hAnsi="Times New Roman" w:cs="Times New Roman"/>
          <w:sz w:val="28"/>
          <w:szCs w:val="28"/>
        </w:rPr>
        <w:t xml:space="preserve"> «Слава  хлебу»</w:t>
      </w:r>
    </w:p>
    <w:p w:rsidR="00DF2A84" w:rsidRDefault="00DF2A84" w:rsidP="00E43CC5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Технология</w:t>
      </w:r>
    </w:p>
    <w:p w:rsidR="00DF2A84" w:rsidRPr="00A50266" w:rsidRDefault="00A50266" w:rsidP="00E43CC5">
      <w:pPr>
        <w:pStyle w:val="a4"/>
        <w:rPr>
          <w:sz w:val="24"/>
          <w:szCs w:val="24"/>
        </w:rPr>
      </w:pPr>
      <w:r w:rsidRPr="00A5026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  <w:r w:rsidRPr="00A50266">
        <w:rPr>
          <w:sz w:val="24"/>
          <w:szCs w:val="24"/>
        </w:rPr>
        <w:t xml:space="preserve"> </w:t>
      </w:r>
    </w:p>
    <w:p w:rsidR="00A50266" w:rsidRPr="00A50266" w:rsidRDefault="00A50266" w:rsidP="00E43C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37BF" w:rsidRDefault="004937BF" w:rsidP="00E43CC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2A84" w:rsidRPr="004D310E" w:rsidRDefault="00DF2A84" w:rsidP="00E43C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D310E">
        <w:rPr>
          <w:rFonts w:ascii="Times New Roman" w:hAnsi="Times New Roman" w:cs="Times New Roman"/>
          <w:b/>
          <w:sz w:val="28"/>
          <w:szCs w:val="28"/>
        </w:rPr>
        <w:t>10.04.20 г</w:t>
      </w:r>
    </w:p>
    <w:p w:rsidR="00DF2A84" w:rsidRPr="004D310E" w:rsidRDefault="00DF2A84" w:rsidP="00E43CC5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D15B54" w:rsidRPr="004D310E" w:rsidRDefault="00D15B54" w:rsidP="00D15B54">
      <w:pPr>
        <w:pStyle w:val="a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Тема: «Значения заимствованных слов»</w:t>
      </w:r>
    </w:p>
    <w:p w:rsidR="00D15B54" w:rsidRPr="004D310E" w:rsidRDefault="00D15B54" w:rsidP="00D15B54">
      <w:pPr>
        <w:pStyle w:val="a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10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D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78  рубрика «Давай подумаем»</w:t>
      </w:r>
      <w:r w:rsidRPr="004D31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Работа над правилом, упр. 1, 2, 3(запись в тетрадь).</w:t>
      </w:r>
    </w:p>
    <w:p w:rsidR="004D310E" w:rsidRPr="004D310E" w:rsidRDefault="004D310E" w:rsidP="004D310E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Литературное чтение</w:t>
      </w:r>
    </w:p>
    <w:p w:rsidR="004D310E" w:rsidRPr="004D310E" w:rsidRDefault="004D310E" w:rsidP="00E43CC5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</w:rPr>
        <w:t>А. Митяев «Как хлеб ищут»</w:t>
      </w:r>
      <w:proofErr w:type="gramStart"/>
      <w:r w:rsidRPr="004D310E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4D310E">
        <w:rPr>
          <w:rFonts w:ascii="Times New Roman" w:eastAsia="Calibri" w:hAnsi="Times New Roman" w:cs="Times New Roman"/>
          <w:sz w:val="28"/>
          <w:szCs w:val="28"/>
        </w:rPr>
        <w:t>т. 74-75 читать, ответить на вопросы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2A84" w:rsidRPr="004D310E" w:rsidRDefault="00DF2A84" w:rsidP="00E43CC5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Окружающий  мир</w:t>
      </w:r>
    </w:p>
    <w:p w:rsidR="00393E85" w:rsidRPr="004D310E" w:rsidRDefault="00393E85" w:rsidP="00E43CC5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Тема: «</w:t>
      </w:r>
      <w:r w:rsidRPr="004D310E">
        <w:rPr>
          <w:rFonts w:ascii="Times New Roman" w:eastAsia="Calibri" w:hAnsi="Times New Roman" w:cs="Times New Roman"/>
          <w:color w:val="000000"/>
          <w:sz w:val="28"/>
          <w:szCs w:val="28"/>
        </w:rPr>
        <w:t>Что мы знаем о воде»</w:t>
      </w:r>
    </w:p>
    <w:p w:rsidR="00393E85" w:rsidRPr="004D310E" w:rsidRDefault="00393E85" w:rsidP="00E43CC5">
      <w:pPr>
        <w:pStyle w:val="a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Ст. 81-82 читать, ст. 82-83 провести опыт</w:t>
      </w:r>
    </w:p>
    <w:p w:rsidR="007D4028" w:rsidRDefault="00DF2A84" w:rsidP="00E43CC5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Музыка</w:t>
      </w:r>
    </w:p>
    <w:p w:rsidR="00DF2A84" w:rsidRPr="004937BF" w:rsidRDefault="007D4028" w:rsidP="00E43CC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93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Одуванчик" </w:t>
      </w:r>
      <w:proofErr w:type="spellStart"/>
      <w:r w:rsidRPr="004937BF">
        <w:rPr>
          <w:rFonts w:ascii="Times New Roman" w:hAnsi="Times New Roman" w:cs="Times New Roman"/>
          <w:sz w:val="24"/>
          <w:szCs w:val="24"/>
          <w:shd w:val="clear" w:color="auto" w:fill="FFFFFF"/>
        </w:rPr>
        <w:t>www.delfin.in</w:t>
      </w:r>
      <w:proofErr w:type="spellEnd"/>
      <w:r w:rsidRPr="00493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"Одуванчик" (муз</w:t>
      </w:r>
      <w:proofErr w:type="gramStart"/>
      <w:r w:rsidRPr="004937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93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937B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493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сл. К.Костин)</w:t>
      </w:r>
    </w:p>
    <w:p w:rsidR="00DF2A84" w:rsidRPr="004D310E" w:rsidRDefault="00DF2A84" w:rsidP="00E43CC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937BF" w:rsidRDefault="004937BF" w:rsidP="00A50266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937BF" w:rsidRDefault="004937BF" w:rsidP="00A50266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937BF" w:rsidRDefault="004937BF" w:rsidP="00A50266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937BF" w:rsidRDefault="004937BF" w:rsidP="00A50266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937BF" w:rsidRDefault="004937BF" w:rsidP="00A50266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50266" w:rsidRPr="004D310E" w:rsidRDefault="00A50266" w:rsidP="00A502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DF2A84" w:rsidRPr="004D310E" w:rsidRDefault="00A50266" w:rsidP="00A502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5522" cy="5839393"/>
            <wp:effectExtent l="19050" t="0" r="0" b="0"/>
            <wp:docPr id="1" name="Рисунок 1" descr="https://img13.postila.ru/resize?w=460&amp;src=%2Fdata%2Fe4%2F01%2F3d%2F81%2Fe4013d81a8569d89b7f3a274c23d1bfbf38e5365b9750f6ec19fffa9079b8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3.postila.ru/resize?w=460&amp;src=%2Fdata%2Fe4%2F01%2F3d%2F81%2Fe4013d81a8569d89b7f3a274c23d1bfbf38e5365b9750f6ec19fffa9079b81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775" r="-58" b="23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136" cy="58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2A84" w:rsidRPr="004D310E" w:rsidSect="004D31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DF2A84"/>
    <w:rsid w:val="00393E85"/>
    <w:rsid w:val="003B6242"/>
    <w:rsid w:val="004821F2"/>
    <w:rsid w:val="004937BF"/>
    <w:rsid w:val="004D310E"/>
    <w:rsid w:val="005C7E1B"/>
    <w:rsid w:val="007D4028"/>
    <w:rsid w:val="00A50266"/>
    <w:rsid w:val="00D15B54"/>
    <w:rsid w:val="00D47964"/>
    <w:rsid w:val="00DF2A84"/>
    <w:rsid w:val="00E4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E4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43CC5"/>
  </w:style>
  <w:style w:type="paragraph" w:styleId="a4">
    <w:name w:val="No Spacing"/>
    <w:uiPriority w:val="1"/>
    <w:qFormat/>
    <w:rsid w:val="00E43C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26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502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2020-04-07T14:58:00Z</dcterms:created>
  <dcterms:modified xsi:type="dcterms:W3CDTF">2020-04-07T17:28:00Z</dcterms:modified>
</cp:coreProperties>
</file>